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"/>
        <w:gridCol w:w="1911"/>
        <w:gridCol w:w="357"/>
        <w:gridCol w:w="1563"/>
        <w:gridCol w:w="337"/>
        <w:gridCol w:w="1583"/>
        <w:gridCol w:w="685"/>
        <w:gridCol w:w="1235"/>
        <w:gridCol w:w="605"/>
        <w:gridCol w:w="1315"/>
        <w:gridCol w:w="766"/>
      </w:tblGrid>
      <w:tr w:rsidR="009212FB" w:rsidRPr="009212FB" w:rsidTr="00960C49">
        <w:trPr>
          <w:gridAfter w:val="1"/>
          <w:wAfter w:w="766" w:type="dxa"/>
          <w:trHeight w:val="6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FB" w:rsidRPr="00FB4E2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u w:val="single"/>
              </w:rPr>
            </w:pPr>
            <w:r w:rsidRPr="00FB4E2B">
              <w:rPr>
                <w:rFonts w:ascii="Calibri" w:eastAsia="Times New Roman" w:hAnsi="Calibri" w:cs="Calibri"/>
                <w:b/>
                <w:i/>
                <w:color w:val="000000"/>
                <w:sz w:val="28"/>
                <w:u w:val="single"/>
              </w:rPr>
              <w:t>ŞEHİT YAKUP BALBEY ANAOKULU 11-15/03/2024 SABAH YEMEK MENÜSÜ</w:t>
            </w:r>
          </w:p>
        </w:tc>
      </w:tr>
      <w:tr w:rsidR="009212FB" w:rsidRPr="009212FB" w:rsidTr="00960C49">
        <w:trPr>
          <w:gridAfter w:val="1"/>
          <w:wAfter w:w="766" w:type="dxa"/>
          <w:trHeight w:val="52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FB" w:rsidRPr="00FB4E2B" w:rsidRDefault="00FB4E2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B4E2B">
              <w:rPr>
                <w:rFonts w:ascii="Calibri" w:eastAsia="Times New Roman" w:hAnsi="Calibri" w:cs="Calibri"/>
                <w:b/>
                <w:color w:val="000000"/>
              </w:rPr>
              <w:t>11</w:t>
            </w:r>
            <w:r w:rsidR="009212FB" w:rsidRPr="00FB4E2B">
              <w:rPr>
                <w:rFonts w:ascii="Calibri" w:eastAsia="Times New Roman" w:hAnsi="Calibri" w:cs="Calibri"/>
                <w:b/>
                <w:color w:val="000000"/>
              </w:rPr>
              <w:t>.03.2024</w:t>
            </w:r>
            <w:r w:rsidRPr="00FB4E2B">
              <w:rPr>
                <w:rFonts w:ascii="Calibri" w:eastAsia="Times New Roman" w:hAnsi="Calibri" w:cs="Calibri"/>
                <w:b/>
                <w:color w:val="000000"/>
              </w:rPr>
              <w:t xml:space="preserve"> Pazartesi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FB" w:rsidRPr="00FB4E2B" w:rsidRDefault="00FB4E2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B4E2B">
              <w:rPr>
                <w:rFonts w:ascii="Calibri" w:eastAsia="Times New Roman" w:hAnsi="Calibri" w:cs="Calibri"/>
                <w:b/>
                <w:color w:val="000000"/>
              </w:rPr>
              <w:t>12</w:t>
            </w:r>
            <w:r w:rsidR="009212FB" w:rsidRPr="00FB4E2B">
              <w:rPr>
                <w:rFonts w:ascii="Calibri" w:eastAsia="Times New Roman" w:hAnsi="Calibri" w:cs="Calibri"/>
                <w:b/>
                <w:color w:val="000000"/>
              </w:rPr>
              <w:t>.03.2024</w:t>
            </w:r>
            <w:r w:rsidRPr="00FB4E2B">
              <w:rPr>
                <w:rFonts w:ascii="Calibri" w:eastAsia="Times New Roman" w:hAnsi="Calibri" w:cs="Calibri"/>
                <w:b/>
                <w:color w:val="000000"/>
              </w:rPr>
              <w:t xml:space="preserve">           Salı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FB" w:rsidRPr="00FB4E2B" w:rsidRDefault="00FB4E2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B4E2B">
              <w:rPr>
                <w:rFonts w:ascii="Calibri" w:eastAsia="Times New Roman" w:hAnsi="Calibri" w:cs="Calibri"/>
                <w:b/>
                <w:color w:val="000000"/>
              </w:rPr>
              <w:t>13</w:t>
            </w:r>
            <w:r w:rsidR="009212FB" w:rsidRPr="00FB4E2B">
              <w:rPr>
                <w:rFonts w:ascii="Calibri" w:eastAsia="Times New Roman" w:hAnsi="Calibri" w:cs="Calibri"/>
                <w:b/>
                <w:color w:val="000000"/>
              </w:rPr>
              <w:t>.03.2024</w:t>
            </w:r>
          </w:p>
          <w:p w:rsidR="00FB4E2B" w:rsidRPr="00FB4E2B" w:rsidRDefault="00FB4E2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B4E2B">
              <w:rPr>
                <w:rFonts w:ascii="Calibri" w:eastAsia="Times New Roman" w:hAnsi="Calibri" w:cs="Calibri"/>
                <w:b/>
                <w:color w:val="000000"/>
              </w:rPr>
              <w:t>Çarşamba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FB" w:rsidRPr="00FB4E2B" w:rsidRDefault="00FB4E2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B4E2B">
              <w:rPr>
                <w:rFonts w:ascii="Calibri" w:eastAsia="Times New Roman" w:hAnsi="Calibri" w:cs="Calibri"/>
                <w:b/>
                <w:color w:val="000000"/>
              </w:rPr>
              <w:t>14</w:t>
            </w:r>
            <w:r w:rsidR="009212FB" w:rsidRPr="00FB4E2B">
              <w:rPr>
                <w:rFonts w:ascii="Calibri" w:eastAsia="Times New Roman" w:hAnsi="Calibri" w:cs="Calibri"/>
                <w:b/>
                <w:color w:val="000000"/>
              </w:rPr>
              <w:t>.03.2024</w:t>
            </w:r>
          </w:p>
          <w:p w:rsidR="00FB4E2B" w:rsidRPr="00FB4E2B" w:rsidRDefault="00FB4E2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B4E2B">
              <w:rPr>
                <w:rFonts w:ascii="Calibri" w:eastAsia="Times New Roman" w:hAnsi="Calibri" w:cs="Calibri"/>
                <w:b/>
                <w:color w:val="000000"/>
              </w:rPr>
              <w:t>Perşembe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FB" w:rsidRPr="00FB4E2B" w:rsidRDefault="00FB4E2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B4E2B">
              <w:rPr>
                <w:rFonts w:ascii="Calibri" w:eastAsia="Times New Roman" w:hAnsi="Calibri" w:cs="Calibri"/>
                <w:b/>
                <w:color w:val="000000"/>
              </w:rPr>
              <w:t>15</w:t>
            </w:r>
            <w:r w:rsidR="009212FB" w:rsidRPr="00FB4E2B">
              <w:rPr>
                <w:rFonts w:ascii="Calibri" w:eastAsia="Times New Roman" w:hAnsi="Calibri" w:cs="Calibri"/>
                <w:b/>
                <w:color w:val="000000"/>
              </w:rPr>
              <w:t>.03.2024</w:t>
            </w:r>
          </w:p>
          <w:p w:rsidR="00FB4E2B" w:rsidRPr="00FB4E2B" w:rsidRDefault="00FB4E2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B4E2B">
              <w:rPr>
                <w:rFonts w:ascii="Calibri" w:eastAsia="Times New Roman" w:hAnsi="Calibri" w:cs="Calibri"/>
                <w:b/>
                <w:color w:val="000000"/>
              </w:rPr>
              <w:t>Cuma</w:t>
            </w:r>
          </w:p>
        </w:tc>
      </w:tr>
      <w:tr w:rsidR="009212FB" w:rsidRPr="009212FB" w:rsidTr="00960C49">
        <w:trPr>
          <w:gridAfter w:val="1"/>
          <w:wAfter w:w="766" w:type="dxa"/>
          <w:trHeight w:val="58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Mercimek Çorbası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Peynir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Fırında Patates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Soslu Makarna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Kıtır Ekmekli Domates Çorbası</w:t>
            </w:r>
          </w:p>
        </w:tc>
      </w:tr>
      <w:tr w:rsidR="009212FB" w:rsidRPr="009212FB" w:rsidTr="00960C49">
        <w:trPr>
          <w:gridAfter w:val="1"/>
          <w:wAfter w:w="766" w:type="dxa"/>
          <w:trHeight w:val="5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422FE6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Peynir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Zeytin</w:t>
            </w:r>
            <w:r w:rsidR="00422FE6">
              <w:rPr>
                <w:rFonts w:ascii="Calibri" w:eastAsia="Times New Roman" w:hAnsi="Calibri" w:cs="Calibri"/>
                <w:color w:val="000000"/>
              </w:rPr>
              <w:t xml:space="preserve"> - Domates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Zeytin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Brownie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Fırın Patates</w:t>
            </w:r>
          </w:p>
        </w:tc>
      </w:tr>
      <w:tr w:rsidR="009212FB" w:rsidRPr="009212FB" w:rsidTr="00960C49">
        <w:trPr>
          <w:gridAfter w:val="1"/>
          <w:wAfter w:w="766" w:type="dxa"/>
          <w:trHeight w:val="6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422FE6" w:rsidP="00422F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       </w:t>
            </w:r>
            <w:r w:rsidRPr="009212FB">
              <w:rPr>
                <w:rFonts w:ascii="Calibri" w:eastAsia="Times New Roman" w:hAnsi="Calibri" w:cs="Calibri"/>
                <w:color w:val="000000"/>
              </w:rPr>
              <w:t>Kuru Yemiş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12FB" w:rsidRPr="009212FB" w:rsidRDefault="00580E46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Haşlanmış Yumurta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Salatalık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 xml:space="preserve">Ayran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Havuç</w:t>
            </w:r>
          </w:p>
        </w:tc>
      </w:tr>
      <w:tr w:rsidR="009212FB" w:rsidRPr="009212FB" w:rsidTr="00960C49">
        <w:trPr>
          <w:gridAfter w:val="1"/>
          <w:wAfter w:w="766" w:type="dxa"/>
          <w:trHeight w:val="6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422FE6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Mandalina</w:t>
            </w:r>
            <w:r w:rsidR="009212FB" w:rsidRPr="009212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Muzlu Süt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Süt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Mandalina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 </w:t>
            </w:r>
            <w:r w:rsidR="00422FE6" w:rsidRPr="009212FB">
              <w:rPr>
                <w:rFonts w:ascii="Calibri" w:eastAsia="Times New Roman" w:hAnsi="Calibri" w:cs="Calibri"/>
                <w:color w:val="000000"/>
              </w:rPr>
              <w:t>Ayran</w:t>
            </w:r>
          </w:p>
        </w:tc>
      </w:tr>
      <w:tr w:rsidR="009212FB" w:rsidRPr="009212FB" w:rsidTr="00960C49">
        <w:trPr>
          <w:gridAfter w:val="1"/>
          <w:wAfter w:w="766" w:type="dxa"/>
          <w:trHeight w:val="67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FB" w:rsidRPr="00FB4E2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i/>
                <w:color w:val="000000"/>
                <w:u w:val="single"/>
              </w:rPr>
            </w:pPr>
            <w:r w:rsidRPr="00FB4E2B">
              <w:rPr>
                <w:rFonts w:ascii="Calibri" w:eastAsia="Times New Roman" w:hAnsi="Calibri" w:cs="Calibri"/>
                <w:b/>
                <w:i/>
                <w:color w:val="000000"/>
                <w:sz w:val="28"/>
                <w:u w:val="single"/>
              </w:rPr>
              <w:t>ŞEHİT YAKUP BALBEY ANAOKULU 11-15/03/2024 ÖĞLE YEMEK MENÜSÜ</w:t>
            </w:r>
          </w:p>
        </w:tc>
      </w:tr>
      <w:tr w:rsidR="00FB4E2B" w:rsidRPr="009212FB" w:rsidTr="00960C49">
        <w:trPr>
          <w:gridAfter w:val="1"/>
          <w:wAfter w:w="766" w:type="dxa"/>
          <w:trHeight w:val="5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2B" w:rsidRPr="00FB4E2B" w:rsidRDefault="00FB4E2B" w:rsidP="008B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B4E2B">
              <w:rPr>
                <w:rFonts w:ascii="Calibri" w:eastAsia="Times New Roman" w:hAnsi="Calibri" w:cs="Calibri"/>
                <w:b/>
                <w:color w:val="000000"/>
              </w:rPr>
              <w:t>11.03.2024 Pazartesi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2B" w:rsidRPr="00FB4E2B" w:rsidRDefault="00FB4E2B" w:rsidP="008B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B4E2B">
              <w:rPr>
                <w:rFonts w:ascii="Calibri" w:eastAsia="Times New Roman" w:hAnsi="Calibri" w:cs="Calibri"/>
                <w:b/>
                <w:color w:val="000000"/>
              </w:rPr>
              <w:t xml:space="preserve">12.03.2024           Salı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2B" w:rsidRPr="00FB4E2B" w:rsidRDefault="00FB4E2B" w:rsidP="008B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B4E2B">
              <w:rPr>
                <w:rFonts w:ascii="Calibri" w:eastAsia="Times New Roman" w:hAnsi="Calibri" w:cs="Calibri"/>
                <w:b/>
                <w:color w:val="000000"/>
              </w:rPr>
              <w:t>13.03.2024</w:t>
            </w:r>
          </w:p>
          <w:p w:rsidR="00FB4E2B" w:rsidRPr="00FB4E2B" w:rsidRDefault="00FB4E2B" w:rsidP="008B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B4E2B">
              <w:rPr>
                <w:rFonts w:ascii="Calibri" w:eastAsia="Times New Roman" w:hAnsi="Calibri" w:cs="Calibri"/>
                <w:b/>
                <w:color w:val="000000"/>
              </w:rPr>
              <w:t>Çarşamba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2B" w:rsidRPr="00FB4E2B" w:rsidRDefault="00FB4E2B" w:rsidP="008B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B4E2B">
              <w:rPr>
                <w:rFonts w:ascii="Calibri" w:eastAsia="Times New Roman" w:hAnsi="Calibri" w:cs="Calibri"/>
                <w:b/>
                <w:color w:val="000000"/>
              </w:rPr>
              <w:t>14.03.2024</w:t>
            </w:r>
          </w:p>
          <w:p w:rsidR="00FB4E2B" w:rsidRPr="00FB4E2B" w:rsidRDefault="00FB4E2B" w:rsidP="008B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B4E2B">
              <w:rPr>
                <w:rFonts w:ascii="Calibri" w:eastAsia="Times New Roman" w:hAnsi="Calibri" w:cs="Calibri"/>
                <w:b/>
                <w:color w:val="000000"/>
              </w:rPr>
              <w:t>Perşembe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4E2B" w:rsidRPr="00FB4E2B" w:rsidRDefault="00FB4E2B" w:rsidP="008B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B4E2B">
              <w:rPr>
                <w:rFonts w:ascii="Calibri" w:eastAsia="Times New Roman" w:hAnsi="Calibri" w:cs="Calibri"/>
                <w:b/>
                <w:color w:val="000000"/>
              </w:rPr>
              <w:t>15.03.2024</w:t>
            </w:r>
          </w:p>
          <w:p w:rsidR="00FB4E2B" w:rsidRPr="00FB4E2B" w:rsidRDefault="00FB4E2B" w:rsidP="008B3F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</w:rPr>
            </w:pPr>
            <w:r w:rsidRPr="00FB4E2B">
              <w:rPr>
                <w:rFonts w:ascii="Calibri" w:eastAsia="Times New Roman" w:hAnsi="Calibri" w:cs="Calibri"/>
                <w:b/>
                <w:color w:val="000000"/>
              </w:rPr>
              <w:t>Cuma</w:t>
            </w:r>
          </w:p>
        </w:tc>
      </w:tr>
      <w:tr w:rsidR="009212FB" w:rsidRPr="009212FB" w:rsidTr="00960C49">
        <w:trPr>
          <w:gridAfter w:val="1"/>
          <w:wAfter w:w="766" w:type="dxa"/>
          <w:trHeight w:val="58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Mercimek Çorbası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 xml:space="preserve">Haşlanmış Tavuk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Fırında Patates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Soslu Makarna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Kıtır Ekmekli Domates Çorbası</w:t>
            </w:r>
          </w:p>
        </w:tc>
      </w:tr>
      <w:tr w:rsidR="009212FB" w:rsidRPr="009212FB" w:rsidTr="00960C49">
        <w:trPr>
          <w:gridAfter w:val="1"/>
          <w:wAfter w:w="766" w:type="dxa"/>
          <w:trHeight w:val="57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422FE6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Peynir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Pirinç Pilavı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Karnabahar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Brownie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Et köfte</w:t>
            </w:r>
          </w:p>
        </w:tc>
      </w:tr>
      <w:tr w:rsidR="009212FB" w:rsidRPr="009212FB" w:rsidTr="00960C49">
        <w:trPr>
          <w:gridAfter w:val="1"/>
          <w:wAfter w:w="766" w:type="dxa"/>
          <w:trHeight w:val="600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422FE6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Kuru Yemiş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Cacık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Limonata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 xml:space="preserve">Ayran 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422FE6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 Ayran</w:t>
            </w:r>
          </w:p>
        </w:tc>
      </w:tr>
      <w:tr w:rsidR="009212FB" w:rsidRPr="009212FB" w:rsidTr="00960C49">
        <w:trPr>
          <w:gridAfter w:val="1"/>
          <w:wAfter w:w="766" w:type="dxa"/>
          <w:trHeight w:val="615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 </w:t>
            </w:r>
            <w:r w:rsidR="00422FE6">
              <w:rPr>
                <w:rFonts w:ascii="Calibri" w:eastAsia="Times New Roman" w:hAnsi="Calibri" w:cs="Calibri"/>
                <w:color w:val="000000"/>
              </w:rPr>
              <w:t>Mandalina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Muz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Havuç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Mandalina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2FB" w:rsidRPr="009212FB" w:rsidRDefault="009212FB" w:rsidP="009212F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212FB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7C079E" w:rsidRPr="009212FB" w:rsidTr="00753699">
        <w:trPr>
          <w:gridAfter w:val="1"/>
          <w:wAfter w:w="766" w:type="dxa"/>
          <w:trHeight w:val="615"/>
        </w:trPr>
        <w:tc>
          <w:tcPr>
            <w:tcW w:w="96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C079E" w:rsidRPr="007C079E" w:rsidRDefault="007C079E" w:rsidP="007C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u w:val="single"/>
              </w:rPr>
            </w:pPr>
            <w:r w:rsidRPr="007C079E">
              <w:rPr>
                <w:rFonts w:ascii="Calibri" w:eastAsia="Times New Roman" w:hAnsi="Calibri" w:cs="Calibri"/>
                <w:color w:val="000000"/>
                <w:u w:val="single"/>
              </w:rPr>
              <w:t>Notlar:</w:t>
            </w:r>
          </w:p>
          <w:p w:rsidR="007C079E" w:rsidRDefault="007C079E" w:rsidP="007C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1- İki gün önceden haber vermek koşuluyla talep eden öğretmenlerimize süt ve meyve saati olarak planladıkları günlerde o günün menüsüne ilave olarak süt ve meyve verilecektir.</w:t>
            </w:r>
          </w:p>
          <w:p w:rsidR="007C079E" w:rsidRDefault="007C079E" w:rsidP="007C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2- Yemek dağıtımın</w:t>
            </w:r>
            <w:r w:rsidR="00E654C8">
              <w:rPr>
                <w:rFonts w:ascii="Calibri" w:eastAsia="Times New Roman" w:hAnsi="Calibri" w:cs="Calibri"/>
                <w:color w:val="000000"/>
              </w:rPr>
              <w:t>d</w:t>
            </w: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</w:rPr>
              <w:t>a miktarın az olmaması (öğrenci beslenme ihtiyacını tam olarak karşılanması amacıyla) ve fazla olup(israfın önlenmesi ve öğrenciye bu davranış açısından da rol model olma amacıyla) sayı bildiririrken; Tabak-Kaşık ve bardak İçin ( Öğrenci+Öğretmen+Varsa Veli) Sayısı – İhtiyaç duyulan porsiyon sayısı şeklinde bildirilmesini rica ediyoruz.</w:t>
            </w:r>
          </w:p>
          <w:p w:rsidR="007C079E" w:rsidRDefault="007C079E" w:rsidP="007C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C079E" w:rsidRPr="009212FB" w:rsidRDefault="007C079E" w:rsidP="007C079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0C49" w:rsidRPr="00960C49" w:rsidTr="00960C49">
        <w:trPr>
          <w:gridBefore w:val="1"/>
          <w:wBefore w:w="9" w:type="dxa"/>
          <w:trHeight w:val="34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C079E" w:rsidRDefault="007C079E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</w:p>
          <w:p w:rsidR="007C079E" w:rsidRDefault="007C079E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 xml:space="preserve">                                 </w:t>
            </w:r>
          </w:p>
          <w:p w:rsidR="007C079E" w:rsidRDefault="007C079E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</w:p>
          <w:p w:rsidR="007C079E" w:rsidRDefault="007C079E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</w:p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  <w:r w:rsidRPr="00960C49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>Ebru ÖZDEMİR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76756" w:rsidRDefault="00776756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76756" w:rsidRDefault="00776756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76756" w:rsidRDefault="00776756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76756" w:rsidRDefault="00776756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  <w:p w:rsidR="00776756" w:rsidRPr="00960C49" w:rsidRDefault="00776756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56" w:rsidRDefault="00776756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</w:p>
          <w:p w:rsidR="00776756" w:rsidRDefault="00776756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</w:p>
          <w:p w:rsidR="00776756" w:rsidRDefault="00776756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</w:p>
          <w:p w:rsidR="00776756" w:rsidRDefault="00776756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</w:p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  <w:r w:rsidRPr="00960C49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>Zennure TİVER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6756" w:rsidRDefault="00776756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</w:p>
          <w:p w:rsidR="00776756" w:rsidRDefault="00776756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</w:p>
          <w:p w:rsidR="00776756" w:rsidRDefault="00776756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</w:p>
          <w:p w:rsidR="00776756" w:rsidRDefault="00776756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</w:p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</w:pPr>
            <w:r w:rsidRPr="00960C49">
              <w:rPr>
                <w:rFonts w:ascii="Calibri" w:eastAsia="Times New Roman" w:hAnsi="Calibri" w:cs="Calibri"/>
                <w:i/>
                <w:iCs/>
                <w:color w:val="000000"/>
                <w:sz w:val="26"/>
                <w:szCs w:val="26"/>
              </w:rPr>
              <w:t>Gamze GÖK</w:t>
            </w:r>
          </w:p>
        </w:tc>
      </w:tr>
      <w:tr w:rsidR="00960C49" w:rsidRPr="00960C49" w:rsidTr="00960C49">
        <w:trPr>
          <w:gridBefore w:val="1"/>
          <w:wBefore w:w="9" w:type="dxa"/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60C4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Okul Öncesi Öğretmeni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  <w:r w:rsidRPr="00960C49"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  <w:t>Okul Öncesi Öğretmeni</w:t>
            </w: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 w:rsidRPr="00960C49">
              <w:rPr>
                <w:rFonts w:ascii="Calibri" w:eastAsia="Times New Roman" w:hAnsi="Calibri" w:cs="Calibri"/>
                <w:i/>
                <w:iCs/>
                <w:color w:val="000000"/>
              </w:rPr>
              <w:t>Okul Öncesi Öğretmeni</w:t>
            </w:r>
          </w:p>
        </w:tc>
      </w:tr>
      <w:tr w:rsidR="00960C49" w:rsidRPr="00960C49" w:rsidTr="00960C49">
        <w:trPr>
          <w:gridBefore w:val="1"/>
          <w:wBefore w:w="9" w:type="dxa"/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0C49" w:rsidRPr="00960C49" w:rsidTr="00960C49">
        <w:trPr>
          <w:gridBefore w:val="1"/>
          <w:wBefore w:w="9" w:type="dxa"/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0C49" w:rsidRPr="00960C49" w:rsidTr="00960C49">
        <w:trPr>
          <w:gridBefore w:val="1"/>
          <w:wBefore w:w="9" w:type="dxa"/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0C49" w:rsidRPr="00960C49" w:rsidTr="00960C49">
        <w:trPr>
          <w:gridBefore w:val="1"/>
          <w:wBefore w:w="9" w:type="dxa"/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0C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S. Başak ÖZBERK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60C49">
              <w:rPr>
                <w:rFonts w:ascii="Calibri" w:eastAsia="Times New Roman" w:hAnsi="Calibri" w:cs="Calibri"/>
                <w:color w:val="000000"/>
              </w:rPr>
              <w:t>Memduh TEKİN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0C49" w:rsidRPr="00960C49" w:rsidTr="00960C49">
        <w:trPr>
          <w:gridBefore w:val="1"/>
          <w:wBefore w:w="9" w:type="dxa"/>
          <w:trHeight w:val="315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960C49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Müdür Yardımcısı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960C49">
              <w:rPr>
                <w:rFonts w:ascii="Calibri" w:eastAsia="Times New Roman" w:hAnsi="Calibri" w:cs="Calibri"/>
                <w:color w:val="000000"/>
              </w:rPr>
              <w:t>Okul Müdürü</w:t>
            </w: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60C49" w:rsidRPr="00960C49" w:rsidTr="00960C49">
        <w:trPr>
          <w:gridBefore w:val="1"/>
          <w:wBefore w:w="9" w:type="dxa"/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0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0C49" w:rsidRPr="00960C49" w:rsidRDefault="00960C49" w:rsidP="00960C4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:rsidR="00A61BE0" w:rsidRDefault="00E654C8"/>
    <w:sectPr w:rsidR="00A61BE0" w:rsidSect="001332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990"/>
    <w:rsid w:val="00133262"/>
    <w:rsid w:val="00183926"/>
    <w:rsid w:val="00337161"/>
    <w:rsid w:val="00422FE6"/>
    <w:rsid w:val="00580E46"/>
    <w:rsid w:val="00776756"/>
    <w:rsid w:val="007C079E"/>
    <w:rsid w:val="00847C35"/>
    <w:rsid w:val="009212FB"/>
    <w:rsid w:val="00960C49"/>
    <w:rsid w:val="00BE6288"/>
    <w:rsid w:val="00D73990"/>
    <w:rsid w:val="00E606A3"/>
    <w:rsid w:val="00E654C8"/>
    <w:rsid w:val="00F27751"/>
    <w:rsid w:val="00FB4E2B"/>
    <w:rsid w:val="00FB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7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1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basakcan</dc:creator>
  <cp:lastModifiedBy>karadurak</cp:lastModifiedBy>
  <cp:revision>3</cp:revision>
  <dcterms:created xsi:type="dcterms:W3CDTF">2024-03-10T08:43:00Z</dcterms:created>
  <dcterms:modified xsi:type="dcterms:W3CDTF">2024-03-10T08:45:00Z</dcterms:modified>
</cp:coreProperties>
</file>